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2B" w:rsidRDefault="00F35121" w:rsidP="00F35121">
      <w:pPr>
        <w:spacing w:after="0"/>
        <w:ind w:left="5528" w:right="-142"/>
      </w:pPr>
      <w:r>
        <w:t xml:space="preserve">Председателю </w:t>
      </w:r>
      <w:proofErr w:type="gramStart"/>
      <w:r>
        <w:t>Первичной</w:t>
      </w:r>
      <w:proofErr w:type="gramEnd"/>
      <w:r>
        <w:t xml:space="preserve"> профсоюзной</w:t>
      </w:r>
    </w:p>
    <w:p w:rsidR="00F35121" w:rsidRDefault="00F35121" w:rsidP="00F35121">
      <w:pPr>
        <w:spacing w:after="0"/>
        <w:ind w:left="5528" w:right="-142"/>
      </w:pPr>
      <w:r>
        <w:t>организации студентов, аспирантов и магистрантов ФГБОУ ВО «СГЮА»</w:t>
      </w:r>
    </w:p>
    <w:p w:rsidR="00F35121" w:rsidRDefault="00F35121" w:rsidP="00F35121">
      <w:pPr>
        <w:spacing w:after="0"/>
        <w:ind w:left="5528" w:right="-142"/>
      </w:pPr>
      <w:r>
        <w:t>Спесивову Н.В.</w:t>
      </w:r>
    </w:p>
    <w:p w:rsidR="00F35121" w:rsidRDefault="003A1735" w:rsidP="00F35121">
      <w:pPr>
        <w:spacing w:after="0"/>
        <w:ind w:left="5528" w:right="-142"/>
      </w:pPr>
      <w:r>
        <w:t xml:space="preserve">от студента </w:t>
      </w:r>
      <w:r w:rsidR="00332043">
        <w:t xml:space="preserve">2 курса </w:t>
      </w:r>
      <w:r>
        <w:t>211 группы</w:t>
      </w:r>
    </w:p>
    <w:p w:rsidR="003A1735" w:rsidRDefault="003A1735" w:rsidP="00F35121">
      <w:pPr>
        <w:spacing w:after="0"/>
        <w:ind w:left="5528" w:right="-142"/>
      </w:pPr>
      <w:r>
        <w:t>Института Прокуратуры РФ</w:t>
      </w:r>
    </w:p>
    <w:p w:rsidR="00F35121" w:rsidRDefault="003A1735" w:rsidP="00F35121">
      <w:pPr>
        <w:spacing w:after="0"/>
        <w:ind w:left="5528" w:right="-142"/>
      </w:pPr>
      <w:r>
        <w:t xml:space="preserve">Петрова Геннадия Аркадьевича </w:t>
      </w:r>
    </w:p>
    <w:p w:rsidR="00F35121" w:rsidRDefault="00F35121" w:rsidP="00F35121">
      <w:pPr>
        <w:spacing w:after="0"/>
        <w:ind w:left="5528" w:right="-142"/>
      </w:pPr>
    </w:p>
    <w:p w:rsidR="00F35121" w:rsidRDefault="00F35121" w:rsidP="00F35121">
      <w:pPr>
        <w:spacing w:after="0"/>
        <w:ind w:left="5528" w:right="-142"/>
      </w:pPr>
    </w:p>
    <w:p w:rsidR="00F35121" w:rsidRPr="004334F6" w:rsidRDefault="00F35121" w:rsidP="006F6530">
      <w:pPr>
        <w:spacing w:after="0"/>
        <w:ind w:right="-142"/>
        <w:jc w:val="center"/>
        <w:rPr>
          <w:b/>
        </w:rPr>
      </w:pPr>
      <w:bookmarkStart w:id="0" w:name="_GoBack"/>
      <w:r w:rsidRPr="004334F6">
        <w:rPr>
          <w:b/>
        </w:rPr>
        <w:t>Заявление</w:t>
      </w:r>
    </w:p>
    <w:bookmarkEnd w:id="0"/>
    <w:p w:rsidR="00F35121" w:rsidRDefault="00F35121" w:rsidP="00F35121">
      <w:pPr>
        <w:spacing w:after="0"/>
        <w:ind w:left="1701" w:right="-142"/>
      </w:pPr>
    </w:p>
    <w:p w:rsidR="00F35121" w:rsidRDefault="00332043" w:rsidP="00F35121">
      <w:pPr>
        <w:spacing w:after="0"/>
        <w:ind w:right="-142"/>
      </w:pPr>
      <w:r>
        <w:t xml:space="preserve">Прошу Вас оказать мне материальную помощь в связи </w:t>
      </w:r>
      <w:proofErr w:type="gramStart"/>
      <w:r>
        <w:t>с</w:t>
      </w:r>
      <w:proofErr w:type="gramEnd"/>
      <w:r>
        <w:t>:</w:t>
      </w:r>
    </w:p>
    <w:p w:rsidR="00332043" w:rsidRDefault="00332043" w:rsidP="00332043">
      <w:pPr>
        <w:pStyle w:val="a3"/>
        <w:numPr>
          <w:ilvl w:val="0"/>
          <w:numId w:val="1"/>
        </w:numPr>
        <w:spacing w:after="0"/>
        <w:ind w:right="-142"/>
      </w:pPr>
      <w:r>
        <w:t xml:space="preserve">Вступлением в брак </w:t>
      </w:r>
    </w:p>
    <w:p w:rsidR="00332043" w:rsidRDefault="00332043" w:rsidP="00332043">
      <w:pPr>
        <w:pStyle w:val="a3"/>
        <w:numPr>
          <w:ilvl w:val="0"/>
          <w:numId w:val="1"/>
        </w:numPr>
        <w:spacing w:after="0"/>
        <w:ind w:right="-142"/>
      </w:pPr>
      <w:r>
        <w:t xml:space="preserve">Рождением ребенка </w:t>
      </w:r>
    </w:p>
    <w:p w:rsidR="00332043" w:rsidRDefault="00332043" w:rsidP="00332043">
      <w:pPr>
        <w:pStyle w:val="a3"/>
        <w:numPr>
          <w:ilvl w:val="0"/>
          <w:numId w:val="1"/>
        </w:numPr>
        <w:spacing w:after="0"/>
        <w:ind w:right="-142"/>
      </w:pPr>
      <w:r>
        <w:t>Несчастным случаем</w:t>
      </w:r>
    </w:p>
    <w:p w:rsidR="00332043" w:rsidRDefault="00332043" w:rsidP="00332043">
      <w:pPr>
        <w:pStyle w:val="a3"/>
        <w:numPr>
          <w:ilvl w:val="0"/>
          <w:numId w:val="1"/>
        </w:numPr>
        <w:spacing w:after="0"/>
        <w:ind w:right="-142"/>
      </w:pPr>
      <w:r>
        <w:t>Дорогостоящим лечением</w:t>
      </w:r>
    </w:p>
    <w:p w:rsidR="007D119E" w:rsidRDefault="00332043" w:rsidP="00332043">
      <w:pPr>
        <w:pStyle w:val="a3"/>
        <w:numPr>
          <w:ilvl w:val="0"/>
          <w:numId w:val="1"/>
        </w:numPr>
        <w:spacing w:after="0"/>
        <w:ind w:right="-142"/>
      </w:pPr>
      <w:r>
        <w:t xml:space="preserve">Со </w:t>
      </w:r>
      <w:r w:rsidR="007D119E">
        <w:t>смертью родственника 1 порядка</w:t>
      </w:r>
    </w:p>
    <w:p w:rsidR="00F663AF" w:rsidRDefault="007D119E" w:rsidP="00F35121">
      <w:pPr>
        <w:pStyle w:val="a3"/>
        <w:numPr>
          <w:ilvl w:val="0"/>
          <w:numId w:val="1"/>
        </w:numPr>
        <w:spacing w:after="0"/>
        <w:ind w:right="-142"/>
      </w:pPr>
      <w:r>
        <w:t xml:space="preserve"> </w:t>
      </w:r>
      <w:r w:rsidR="00332043">
        <w:t xml:space="preserve">В связи с тяжелым материальным положением </w:t>
      </w:r>
    </w:p>
    <w:p w:rsidR="007D119E" w:rsidRDefault="007D119E" w:rsidP="007D119E">
      <w:pPr>
        <w:pStyle w:val="a3"/>
        <w:spacing w:after="0"/>
        <w:ind w:right="-142"/>
      </w:pPr>
    </w:p>
    <w:p w:rsidR="00F663AF" w:rsidRDefault="00F663AF" w:rsidP="00F35121">
      <w:pPr>
        <w:spacing w:after="0"/>
        <w:ind w:right="-142"/>
      </w:pPr>
    </w:p>
    <w:p w:rsidR="00F35121" w:rsidRDefault="00F35121" w:rsidP="00F35121">
      <w:pPr>
        <w:spacing w:after="0"/>
        <w:ind w:right="-142"/>
      </w:pPr>
      <w:r>
        <w:t>1</w:t>
      </w:r>
      <w:r w:rsidR="006F6530">
        <w:t>0</w:t>
      </w:r>
      <w:r>
        <w:t>.</w:t>
      </w:r>
      <w:r w:rsidR="006F6530">
        <w:t>04</w:t>
      </w:r>
      <w:r>
        <w:t>.1</w:t>
      </w:r>
      <w:r w:rsidR="006F6530">
        <w:t>7</w:t>
      </w:r>
      <w:r>
        <w:t xml:space="preserve">.                                                                                                       Подпись </w:t>
      </w:r>
    </w:p>
    <w:p w:rsidR="00F35121" w:rsidRDefault="00F35121" w:rsidP="00F35121">
      <w:pPr>
        <w:spacing w:after="0"/>
        <w:ind w:left="5528" w:right="-142"/>
      </w:pPr>
    </w:p>
    <w:p w:rsidR="00F35121" w:rsidRDefault="00F35121" w:rsidP="00F35121">
      <w:pPr>
        <w:spacing w:after="0"/>
        <w:ind w:left="5528" w:right="-142"/>
      </w:pPr>
    </w:p>
    <w:p w:rsidR="00F35121" w:rsidRDefault="00F35121" w:rsidP="00F35121">
      <w:pPr>
        <w:spacing w:after="0"/>
        <w:ind w:left="284" w:right="-142"/>
      </w:pPr>
      <w:r>
        <w:t xml:space="preserve"> </w:t>
      </w:r>
    </w:p>
    <w:sectPr w:rsidR="00F35121" w:rsidSect="00F35121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D0F24"/>
    <w:multiLevelType w:val="hybridMultilevel"/>
    <w:tmpl w:val="54BC4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5121"/>
    <w:rsid w:val="000A2B86"/>
    <w:rsid w:val="002E0ED8"/>
    <w:rsid w:val="00332043"/>
    <w:rsid w:val="003A1735"/>
    <w:rsid w:val="004334F6"/>
    <w:rsid w:val="004862EF"/>
    <w:rsid w:val="005C1F2B"/>
    <w:rsid w:val="006F6530"/>
    <w:rsid w:val="007D119E"/>
    <w:rsid w:val="00A62E0A"/>
    <w:rsid w:val="00E233C6"/>
    <w:rsid w:val="00F35121"/>
    <w:rsid w:val="00F6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0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stud_profkom</dc:creator>
  <cp:keywords/>
  <dc:description/>
  <cp:lastModifiedBy>Евгений Николаевич</cp:lastModifiedBy>
  <cp:revision>12</cp:revision>
  <cp:lastPrinted>2015-11-05T15:50:00Z</cp:lastPrinted>
  <dcterms:created xsi:type="dcterms:W3CDTF">2015-11-05T15:44:00Z</dcterms:created>
  <dcterms:modified xsi:type="dcterms:W3CDTF">2017-04-05T18:00:00Z</dcterms:modified>
</cp:coreProperties>
</file>